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02" w:rsidRPr="007D0A76" w:rsidRDefault="00560F02" w:rsidP="007D0A7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</w:pPr>
      <w:r w:rsidRPr="007D0A76"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  <w:t xml:space="preserve">Diamants chocolatés à la pistache </w:t>
      </w:r>
    </w:p>
    <w:p w:rsidR="00560F02" w:rsidRPr="007D0A76" w:rsidRDefault="00C44477" w:rsidP="007D0A76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875167" cy="3230880"/>
            <wp:effectExtent l="19050" t="0" r="1633" b="0"/>
            <wp:docPr id="1" name="Image 2" descr="Diamants chocolatés à la pistache">
              <a:hlinkClick xmlns:a="http://schemas.openxmlformats.org/drawingml/2006/main" r:id="rId5" tooltip="&quot;Diamants chocolatés à la pistach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iamants chocolatés à la pistach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89" cy="323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02" w:rsidRPr="007D0A76" w:rsidRDefault="00560F02" w:rsidP="007D0A76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b/>
          <w:bCs/>
          <w:sz w:val="24"/>
          <w:szCs w:val="24"/>
          <w:lang w:eastAsia="fr-FR"/>
        </w:rPr>
        <w:t>Pour 6 personnes :</w:t>
      </w:r>
      <w:r w:rsidRPr="007D0A7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560F02" w:rsidRPr="007D0A76" w:rsidRDefault="00560F02" w:rsidP="007D0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200 g de farine </w:t>
      </w:r>
    </w:p>
    <w:p w:rsidR="00560F02" w:rsidRPr="007D0A76" w:rsidRDefault="00560F02" w:rsidP="007D0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130 g de beurre </w:t>
      </w:r>
    </w:p>
    <w:p w:rsidR="00560F02" w:rsidRPr="007D0A76" w:rsidRDefault="00560F02" w:rsidP="007D0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100 g de sucre + 50 g pour l'enrobage </w:t>
      </w:r>
    </w:p>
    <w:p w:rsidR="00560F02" w:rsidRPr="007D0A76" w:rsidRDefault="00560F02" w:rsidP="007D0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25 g de </w:t>
      </w:r>
      <w:hyperlink r:id="rId7" w:tgtFrame="_blank" w:tooltip="Cacao (Ingrédient)" w:history="1">
        <w:r w:rsidRPr="007D0A7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7D0A7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560F02" w:rsidRPr="007D0A76" w:rsidRDefault="00560F02" w:rsidP="007D0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1/2 cuillère à café d'essence de </w:t>
      </w:r>
      <w:hyperlink r:id="rId8" w:tgtFrame="_blank" w:tooltip="Vanille (Ingrédient)" w:history="1">
        <w:r w:rsidRPr="007D0A7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7D0A7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560F02" w:rsidRPr="007D0A76" w:rsidRDefault="00560F02" w:rsidP="007D0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4 cuillères à soupe de </w:t>
      </w:r>
      <w:hyperlink r:id="rId9" w:tgtFrame="_blank" w:tooltip="Pistache (Ingrédient)" w:history="1">
        <w:r w:rsidRPr="007D0A7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pistaches</w:t>
        </w:r>
      </w:hyperlink>
      <w:r w:rsidRPr="007D0A76">
        <w:rPr>
          <w:rFonts w:ascii="Times New Roman" w:hAnsi="Times New Roman"/>
          <w:sz w:val="24"/>
          <w:szCs w:val="24"/>
          <w:lang w:eastAsia="fr-FR"/>
        </w:rPr>
        <w:t xml:space="preserve"> entières non salées</w:t>
      </w:r>
    </w:p>
    <w:p w:rsidR="00560F02" w:rsidRPr="007D0A76" w:rsidRDefault="00560F02" w:rsidP="007D0A76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> </w:t>
      </w:r>
    </w:p>
    <w:p w:rsidR="00560F02" w:rsidRPr="007D0A76" w:rsidRDefault="00560F02" w:rsidP="007D0A76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> </w:t>
      </w:r>
      <w:r w:rsidRPr="007D0A76">
        <w:rPr>
          <w:rFonts w:ascii="Times New Roman" w:hAnsi="Times New Roman"/>
          <w:b/>
          <w:bCs/>
          <w:sz w:val="36"/>
          <w:szCs w:val="36"/>
          <w:lang w:eastAsia="fr-FR"/>
        </w:rPr>
        <w:t>Préparation</w:t>
      </w:r>
    </w:p>
    <w:p w:rsidR="00560F02" w:rsidRPr="007D0A76" w:rsidRDefault="00560F02" w:rsidP="007D0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> </w:t>
      </w:r>
    </w:p>
    <w:p w:rsidR="00F70CD4" w:rsidRDefault="00560F02" w:rsidP="007D0A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b/>
          <w:bCs/>
          <w:sz w:val="24"/>
          <w:szCs w:val="24"/>
          <w:lang w:eastAsia="fr-FR"/>
        </w:rPr>
        <w:t>1</w:t>
      </w:r>
      <w:r w:rsidRPr="007D0A76">
        <w:rPr>
          <w:rFonts w:ascii="Times New Roman" w:hAnsi="Times New Roman"/>
          <w:sz w:val="24"/>
          <w:szCs w:val="24"/>
          <w:lang w:eastAsia="fr-FR"/>
        </w:rPr>
        <w:t xml:space="preserve">Mélangez le beurre mou, le sucre et la vanille de manière à obtenir une crème lisse. J'ai ajouté 2 cuillères à soupe d'eau. Ajoutez la farine, puis le cacao et formez une pâte homogène. Incorporez les pistaches entières et mélangez de nouveau. Formez 3 boudins de 3 cm de diamètre. </w:t>
      </w:r>
    </w:p>
    <w:p w:rsidR="00F70CD4" w:rsidRDefault="00560F02" w:rsidP="007D0A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>Enveloppez dans un film alimentaire et réservez au congélateur 2 heures ou une nuit, tout dépend du temps que vous avez devant vous. Pour ma part, j'ai laissé au congélateur 1 nuit. Le lendemain, mettez le sucre dans une assiette plate.</w:t>
      </w:r>
    </w:p>
    <w:p w:rsidR="00F70CD4" w:rsidRDefault="00560F02" w:rsidP="007D0A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br/>
        <w:t xml:space="preserve">Mouillez légèrement le boudin de pâte avec un peu d'eau, passez-le ensuite dans le sucre, puis découpez des biscuits de 1 à 1,5 cm environ. </w:t>
      </w:r>
    </w:p>
    <w:p w:rsidR="00560F02" w:rsidRPr="007D0A76" w:rsidRDefault="00560F02" w:rsidP="007D0A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D0A76">
        <w:rPr>
          <w:rFonts w:ascii="Times New Roman" w:hAnsi="Times New Roman"/>
          <w:sz w:val="24"/>
          <w:szCs w:val="24"/>
          <w:lang w:eastAsia="fr-FR"/>
        </w:rPr>
        <w:t xml:space="preserve">Disposez les biscuits espacés sur une plaque recouverte de papier sulfurisé et faites cuire à 180°C (thermostat 6) pendant 10 à 15 minutes. Laissez refroidir. </w:t>
      </w:r>
    </w:p>
    <w:p w:rsidR="00560F02" w:rsidRDefault="00560F02"/>
    <w:sectPr w:rsidR="00560F02" w:rsidSect="00ED179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751"/>
    <w:multiLevelType w:val="multilevel"/>
    <w:tmpl w:val="998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76E1"/>
    <w:multiLevelType w:val="multilevel"/>
    <w:tmpl w:val="BB4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455AE"/>
    <w:multiLevelType w:val="multilevel"/>
    <w:tmpl w:val="936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11A75"/>
    <w:multiLevelType w:val="multilevel"/>
    <w:tmpl w:val="337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A76"/>
    <w:rsid w:val="00022259"/>
    <w:rsid w:val="0013440E"/>
    <w:rsid w:val="0035486B"/>
    <w:rsid w:val="00560F02"/>
    <w:rsid w:val="007D0A76"/>
    <w:rsid w:val="008C211D"/>
    <w:rsid w:val="00AF205C"/>
    <w:rsid w:val="00C44477"/>
    <w:rsid w:val="00ED179F"/>
    <w:rsid w:val="00F70CD4"/>
    <w:rsid w:val="00FD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6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7D0A7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qFormat/>
    <w:rsid w:val="007D0A7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basedOn w:val="Policepardfaut"/>
    <w:link w:val="Titre1"/>
    <w:rsid w:val="007D0A7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7D0A76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qFormat/>
    <w:rsid w:val="007D0A76"/>
    <w:rPr>
      <w:rFonts w:cs="Times New Roman"/>
      <w:b/>
      <w:bCs/>
    </w:rPr>
  </w:style>
  <w:style w:type="character" w:customStyle="1" w:styleId="rating">
    <w:name w:val="rating"/>
    <w:basedOn w:val="Policepardfaut"/>
    <w:rsid w:val="007D0A76"/>
    <w:rPr>
      <w:rFonts w:cs="Times New Roman"/>
    </w:rPr>
  </w:style>
  <w:style w:type="character" w:customStyle="1" w:styleId="average">
    <w:name w:val="average"/>
    <w:basedOn w:val="Policepardfaut"/>
    <w:rsid w:val="007D0A76"/>
    <w:rPr>
      <w:rFonts w:cs="Times New Roman"/>
    </w:rPr>
  </w:style>
  <w:style w:type="character" w:customStyle="1" w:styleId="best">
    <w:name w:val="best"/>
    <w:basedOn w:val="Policepardfaut"/>
    <w:rsid w:val="007D0A76"/>
    <w:rPr>
      <w:rFonts w:cs="Times New Roman"/>
    </w:rPr>
  </w:style>
  <w:style w:type="character" w:customStyle="1" w:styleId="count">
    <w:name w:val="count"/>
    <w:basedOn w:val="Policepardfaut"/>
    <w:rsid w:val="007D0A76"/>
    <w:rPr>
      <w:rFonts w:cs="Times New Roman"/>
    </w:rPr>
  </w:style>
  <w:style w:type="character" w:styleId="Lienhypertexte">
    <w:name w:val="Hyperlink"/>
    <w:basedOn w:val="Policepardfaut"/>
    <w:semiHidden/>
    <w:rsid w:val="007D0A76"/>
    <w:rPr>
      <w:rFonts w:cs="Times New Roman"/>
      <w:color w:val="0000FF"/>
      <w:u w:val="single"/>
    </w:rPr>
  </w:style>
  <w:style w:type="character" w:customStyle="1" w:styleId="value-title">
    <w:name w:val="value-title"/>
    <w:basedOn w:val="Policepardfaut"/>
    <w:rsid w:val="007D0A76"/>
    <w:rPr>
      <w:rFonts w:cs="Times New Roman"/>
    </w:rPr>
  </w:style>
  <w:style w:type="paragraph" w:styleId="NormalWeb">
    <w:name w:val="Normal (Web)"/>
    <w:basedOn w:val="Normal"/>
    <w:semiHidden/>
    <w:rsid w:val="007D0A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7D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D0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57/caca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-cuisine.linternaute.com/image/450/333168/diamants-chocolates-a-la-pistach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24/pistach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Diamants chocolatés à la pistache </vt:lpstr>
    </vt:vector>
  </TitlesOfParts>
  <Company/>
  <LinksUpToDate>false</LinksUpToDate>
  <CharactersWithSpaces>1502</CharactersWithSpaces>
  <SharedDoc>false</SharedDoc>
  <HLinks>
    <vt:vector size="24" baseType="variant">
      <vt:variant>
        <vt:i4>196706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http://www.linternaute.com/femmes/cuisine/encyclopedie/fiche_composant/224/pistache.shtml</vt:lpwstr>
      </vt:variant>
      <vt:variant>
        <vt:lpwstr/>
      </vt:variant>
      <vt:variant>
        <vt:i4>5505075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2490450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http://image-cuisine.linternaute.com/image/450/333168/diamants-chocolates-a-la-pistache.jpg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Diamants chocolatés à la pistache</dc:title>
  <dc:creator>Sylviane</dc:creator>
  <cp:lastModifiedBy>Utilisateur</cp:lastModifiedBy>
  <cp:revision>3</cp:revision>
  <dcterms:created xsi:type="dcterms:W3CDTF">2014-05-01T05:31:00Z</dcterms:created>
  <dcterms:modified xsi:type="dcterms:W3CDTF">2014-05-01T05:31:00Z</dcterms:modified>
</cp:coreProperties>
</file>