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B0" w:rsidRPr="00C94DB0" w:rsidRDefault="00C94DB0" w:rsidP="00C94D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94D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de Petit brun</w:t>
      </w:r>
      <w:r>
        <w:rPr>
          <w:noProof/>
          <w:lang w:eastAsia="fr-FR"/>
        </w:rPr>
        <w:drawing>
          <wp:inline distT="0" distB="0" distL="0" distR="0">
            <wp:extent cx="5760720" cy="3991334"/>
            <wp:effectExtent l="19050" t="0" r="0" b="0"/>
            <wp:docPr id="3" name="theVisuel" descr="Gâteau de Petit b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Gâteau de Petit bru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B0" w:rsidRPr="00C94DB0" w:rsidRDefault="00C94DB0" w:rsidP="00C94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min de préparation </w:t>
      </w:r>
    </w:p>
    <w:p w:rsidR="00C94DB0" w:rsidRPr="00C94DB0" w:rsidRDefault="00C94DB0" w:rsidP="00C94D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94DB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C94DB0" w:rsidRPr="00C94DB0" w:rsidRDefault="00C94DB0" w:rsidP="00C94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t>• 24 biscuits Petit brun ou Thé (Lu)</w:t>
      </w: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tasse de café sucré</w:t>
      </w: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75 g de beurre demi-sel</w:t>
      </w: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75 g de sucre en poudre</w:t>
      </w: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café soluble</w:t>
      </w: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60 g de chocolat noir</w:t>
      </w:r>
    </w:p>
    <w:p w:rsidR="00C94DB0" w:rsidRPr="00C94DB0" w:rsidRDefault="00C94DB0" w:rsidP="00C94D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94DB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520904" w:rsidRDefault="00C94DB0" w:rsidP="00C94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t>1 Faites ramollir le beurre 30 secondes au micro-ondes en mode décongélation. Ecrasez-le à la fourchette avec le sucre et le café soluble jusqu’à obtenir une crème lisse et onctueuse.</w:t>
      </w:r>
    </w:p>
    <w:p w:rsidR="00520904" w:rsidRDefault="00C94DB0" w:rsidP="00C94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t>2 Versez le café sucré dans une assiette creuse. Trempez rapidement 4 biscuits. Déposez-les côte à côte en rectangle sur un plat. Tartinez-les d’une fine couche de crème au café. Recouvrez à nouveau de 4 biscuits rapidement trempés dans le café, puis d’une couche de crème. Continuez en alternant ces ingrédients.</w:t>
      </w:r>
    </w:p>
    <w:p w:rsidR="00C94DB0" w:rsidRPr="00C94DB0" w:rsidRDefault="00C94DB0" w:rsidP="00C94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4DB0">
        <w:rPr>
          <w:rFonts w:ascii="Times New Roman" w:eastAsia="Times New Roman" w:hAnsi="Times New Roman" w:cs="Times New Roman"/>
          <w:sz w:val="24"/>
          <w:szCs w:val="24"/>
          <w:lang w:eastAsia="fr-FR"/>
        </w:rPr>
        <w:t>3 Terminez par une fine couche de crème, puis parsemez de chocolat râpé. Servez bien frais.</w:t>
      </w:r>
    </w:p>
    <w:p w:rsidR="00D46489" w:rsidRDefault="00D46489"/>
    <w:sectPr w:rsidR="00D46489" w:rsidSect="00870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05665"/>
    <w:multiLevelType w:val="multilevel"/>
    <w:tmpl w:val="23B0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4DB0"/>
    <w:rsid w:val="00520904"/>
    <w:rsid w:val="00692332"/>
    <w:rsid w:val="0087001B"/>
    <w:rsid w:val="008C736E"/>
    <w:rsid w:val="00C94DB0"/>
    <w:rsid w:val="00D4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89"/>
  </w:style>
  <w:style w:type="paragraph" w:styleId="Titre1">
    <w:name w:val="heading 1"/>
    <w:basedOn w:val="Normal"/>
    <w:link w:val="Titre1Car"/>
    <w:uiPriority w:val="9"/>
    <w:qFormat/>
    <w:rsid w:val="00C94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94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4D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4DB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C94DB0"/>
  </w:style>
  <w:style w:type="character" w:customStyle="1" w:styleId="difficulty">
    <w:name w:val="difficulty"/>
    <w:basedOn w:val="Policepardfaut"/>
    <w:rsid w:val="00C94DB0"/>
  </w:style>
  <w:style w:type="character" w:customStyle="1" w:styleId="author">
    <w:name w:val="author"/>
    <w:basedOn w:val="Policepardfaut"/>
    <w:rsid w:val="00C94DB0"/>
  </w:style>
  <w:style w:type="character" w:styleId="Lienhypertexte">
    <w:name w:val="Hyperlink"/>
    <w:basedOn w:val="Policepardfaut"/>
    <w:uiPriority w:val="99"/>
    <w:semiHidden/>
    <w:unhideWhenUsed/>
    <w:rsid w:val="00C94DB0"/>
    <w:rPr>
      <w:color w:val="0000FF"/>
      <w:u w:val="single"/>
    </w:rPr>
  </w:style>
  <w:style w:type="character" w:customStyle="1" w:styleId="count">
    <w:name w:val="count"/>
    <w:basedOn w:val="Policepardfaut"/>
    <w:rsid w:val="00C94DB0"/>
  </w:style>
  <w:style w:type="character" w:customStyle="1" w:styleId="preparationtime">
    <w:name w:val="preparationtime"/>
    <w:basedOn w:val="Policepardfaut"/>
    <w:rsid w:val="00C94DB0"/>
  </w:style>
  <w:style w:type="character" w:customStyle="1" w:styleId="calories">
    <w:name w:val="calories"/>
    <w:basedOn w:val="Policepardfaut"/>
    <w:rsid w:val="00C94DB0"/>
  </w:style>
  <w:style w:type="character" w:customStyle="1" w:styleId="price">
    <w:name w:val="price"/>
    <w:basedOn w:val="Policepardfaut"/>
    <w:rsid w:val="00C94DB0"/>
  </w:style>
  <w:style w:type="character" w:customStyle="1" w:styleId="button-reaction-taste">
    <w:name w:val="button-reaction-taste"/>
    <w:basedOn w:val="Policepardfaut"/>
    <w:rsid w:val="00C94DB0"/>
  </w:style>
  <w:style w:type="character" w:customStyle="1" w:styleId="button-reaction-whish">
    <w:name w:val="button-reaction-whish"/>
    <w:basedOn w:val="Policepardfaut"/>
    <w:rsid w:val="00C94DB0"/>
  </w:style>
  <w:style w:type="character" w:customStyle="1" w:styleId="button-reaction-like">
    <w:name w:val="button-reaction-like"/>
    <w:basedOn w:val="Policepardfaut"/>
    <w:rsid w:val="00C94DB0"/>
  </w:style>
  <w:style w:type="paragraph" w:styleId="NormalWeb">
    <w:name w:val="Normal (Web)"/>
    <w:basedOn w:val="Normal"/>
    <w:uiPriority w:val="99"/>
    <w:semiHidden/>
    <w:unhideWhenUsed/>
    <w:rsid w:val="00C9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2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8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2014-04-26T05:48:00Z</dcterms:created>
  <dcterms:modified xsi:type="dcterms:W3CDTF">2014-05-04T07:10:00Z</dcterms:modified>
</cp:coreProperties>
</file>